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E956" w14:textId="172DB6AF" w:rsidR="00967826" w:rsidRDefault="007B0D8F">
      <w:r>
        <w:rPr>
          <w:noProof/>
        </w:rPr>
        <w:drawing>
          <wp:inline distT="0" distB="0" distL="0" distR="0" wp14:anchorId="4FC61D2F" wp14:editId="73886BFF">
            <wp:extent cx="5760720" cy="56134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24"/>
      </w:tblGrid>
      <w:tr w:rsidR="00145C73" w:rsidRPr="00B42DB5" w14:paraId="57B08C03" w14:textId="77777777" w:rsidTr="00145C73">
        <w:trPr>
          <w:trHeight w:val="121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92400F" w14:textId="77777777" w:rsidR="00145C73" w:rsidRPr="00B42DB5" w:rsidRDefault="00145C73" w:rsidP="00BC6AF9">
            <w:pPr>
              <w:pStyle w:val="En-tte"/>
              <w:widowControl/>
              <w:spacing w:before="60"/>
              <w:ind w:left="0" w:right="0"/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Procédure de mise en place </w:t>
            </w:r>
          </w:p>
        </w:tc>
      </w:tr>
      <w:tr w:rsidR="00145C73" w:rsidRPr="00B42DB5" w14:paraId="11A251F5" w14:textId="77777777" w:rsidTr="00145C73">
        <w:trPr>
          <w:trHeight w:val="637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AF84601" w14:textId="48FD0ABA" w:rsidR="00145C73" w:rsidRPr="00B42DB5" w:rsidRDefault="00145C73" w:rsidP="00BC6AF9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FOX SIMULATEUR MAC</w:t>
            </w:r>
            <w:r w:rsidR="007B0D8F">
              <w:rPr>
                <w:rFonts w:ascii="Arial" w:hAnsi="Arial" w:cs="Arial"/>
                <w:b/>
                <w:bCs/>
              </w:rPr>
              <w:t xml:space="preserve">   /    WINDOWS</w:t>
            </w:r>
          </w:p>
        </w:tc>
      </w:tr>
    </w:tbl>
    <w:p w14:paraId="1B2EE352" w14:textId="77777777" w:rsidR="00145C73" w:rsidRDefault="00145C73"/>
    <w:p w14:paraId="70D386EB" w14:textId="4AFB4F9D" w:rsidR="0038617F" w:rsidRPr="007B0D8F" w:rsidRDefault="007B0D8F">
      <w:pPr>
        <w:rPr>
          <w:color w:val="FF0000"/>
          <w:sz w:val="72"/>
          <w:szCs w:val="72"/>
        </w:rPr>
      </w:pPr>
      <w:r w:rsidRPr="007B0D8F">
        <w:rPr>
          <w:color w:val="FF0000"/>
          <w:sz w:val="72"/>
          <w:szCs w:val="72"/>
          <w:highlight w:val="yellow"/>
        </w:rPr>
        <w:t>MAC</w:t>
      </w:r>
    </w:p>
    <w:p w14:paraId="7DEBE62B" w14:textId="77777777" w:rsidR="0038617F" w:rsidRDefault="00EC1F97">
      <w:r>
        <w:t>Télécharger le dossier FOX SIMULTEUR MAC contenant les deux fichiers</w:t>
      </w:r>
    </w:p>
    <w:p w14:paraId="5DEA091D" w14:textId="77777777" w:rsidR="0038617F" w:rsidRDefault="00EC1F97">
      <w:r>
        <w:rPr>
          <w:noProof/>
          <w:lang w:eastAsia="fr-FR"/>
        </w:rPr>
        <w:drawing>
          <wp:inline distT="0" distB="0" distL="0" distR="0" wp14:anchorId="198E1DFF" wp14:editId="7C21774E">
            <wp:extent cx="1800225" cy="4476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C835C" w14:textId="77777777" w:rsidR="00EC1F97" w:rsidRDefault="00EC1F97">
      <w:pPr>
        <w:rPr>
          <w:noProof/>
          <w:lang w:eastAsia="fr-FR"/>
        </w:rPr>
      </w:pPr>
      <w:r>
        <w:t xml:space="preserve">Double cliquer sur le fichier </w:t>
      </w:r>
      <w:r>
        <w:rPr>
          <w:noProof/>
          <w:lang w:eastAsia="fr-FR"/>
        </w:rPr>
        <w:t>.jar pour lancer l’application.</w:t>
      </w:r>
    </w:p>
    <w:p w14:paraId="3BF85ADB" w14:textId="77777777" w:rsidR="00EC1F97" w:rsidRDefault="00EC1F97">
      <w:pPr>
        <w:rPr>
          <w:noProof/>
          <w:lang w:eastAsia="fr-FR"/>
        </w:rPr>
      </w:pPr>
    </w:p>
    <w:p w14:paraId="41C255E8" w14:textId="77777777" w:rsidR="00EC1F97" w:rsidRDefault="00EC1F97">
      <w:pPr>
        <w:rPr>
          <w:noProof/>
          <w:lang w:eastAsia="fr-FR"/>
        </w:rPr>
      </w:pPr>
      <w:r>
        <w:rPr>
          <w:noProof/>
          <w:lang w:eastAsia="fr-FR"/>
        </w:rPr>
        <w:t>PS : Si un message d’erreur apparait vous devez télécharger la derniere version de Java via le lien suivant.</w:t>
      </w:r>
    </w:p>
    <w:p w14:paraId="576670A8" w14:textId="77777777" w:rsidR="00EC1F97" w:rsidRDefault="007B0D8F">
      <w:hyperlink r:id="rId7" w:history="1">
        <w:r w:rsidR="00EC1F97">
          <w:rPr>
            <w:rStyle w:val="Lienhypertexte"/>
          </w:rPr>
          <w:t>https://www.java.com/fr/download/help/mac_install.xml</w:t>
        </w:r>
      </w:hyperlink>
    </w:p>
    <w:p w14:paraId="0FFCD2E6" w14:textId="77777777" w:rsidR="00EC1F97" w:rsidRDefault="00EC1F97"/>
    <w:p w14:paraId="71336A50" w14:textId="77777777" w:rsidR="00EC1F97" w:rsidRDefault="00EC1F97"/>
    <w:p w14:paraId="5C827812" w14:textId="77777777" w:rsidR="0038617F" w:rsidRDefault="0038617F"/>
    <w:p w14:paraId="144531DE" w14:textId="77777777" w:rsidR="0038617F" w:rsidRDefault="0038617F"/>
    <w:p w14:paraId="0291AF03" w14:textId="15477336" w:rsidR="007B0D8F" w:rsidRPr="007B0D8F" w:rsidRDefault="007B0D8F" w:rsidP="007B0D8F">
      <w:pPr>
        <w:rPr>
          <w:color w:val="FF0000"/>
          <w:sz w:val="72"/>
          <w:szCs w:val="72"/>
        </w:rPr>
      </w:pPr>
      <w:r>
        <w:rPr>
          <w:color w:val="FF0000"/>
          <w:sz w:val="72"/>
          <w:szCs w:val="72"/>
          <w:highlight w:val="yellow"/>
        </w:rPr>
        <w:t>WINDOWS</w:t>
      </w:r>
    </w:p>
    <w:p w14:paraId="3D96D7A2" w14:textId="77777777" w:rsidR="0038617F" w:rsidRDefault="0038617F"/>
    <w:p w14:paraId="5EDB2E5A" w14:textId="6A0099A0" w:rsidR="00307A2D" w:rsidRDefault="007B0D8F" w:rsidP="007B0D8F">
      <w:r>
        <w:t>Je vous remercie d’ouvrir le fichier dans un répertoire que vous pouvez appeler par exemple FOX, car des fichiers dll vont être générés dans ce répertoire</w:t>
      </w:r>
    </w:p>
    <w:p w14:paraId="43A7F618" w14:textId="1D98CFBC" w:rsidR="007B0D8F" w:rsidRDefault="007B0D8F" w:rsidP="007B0D8F"/>
    <w:p w14:paraId="0A66310C" w14:textId="0D74535B" w:rsidR="007B0D8F" w:rsidRDefault="007B0D8F" w:rsidP="007B0D8F"/>
    <w:p w14:paraId="42AE942A" w14:textId="3E76DB63" w:rsidR="007B0D8F" w:rsidRDefault="007B0D8F" w:rsidP="007B0D8F"/>
    <w:p w14:paraId="70CB2D6B" w14:textId="3D9A5483" w:rsidR="007B0D8F" w:rsidRPr="007B0D8F" w:rsidRDefault="007B0D8F" w:rsidP="007B0D8F">
      <w:pPr>
        <w:rPr>
          <w:u w:val="single"/>
        </w:rPr>
      </w:pPr>
    </w:p>
    <w:p w14:paraId="64A8FC21" w14:textId="3BBED8AF" w:rsidR="007B0D8F" w:rsidRPr="007B0D8F" w:rsidRDefault="007B0D8F" w:rsidP="007B0D8F">
      <w:pPr>
        <w:rPr>
          <w:color w:val="FF0000"/>
          <w:sz w:val="36"/>
          <w:szCs w:val="36"/>
          <w:u w:val="single"/>
        </w:rPr>
      </w:pPr>
      <w:r w:rsidRPr="007B0D8F">
        <w:rPr>
          <w:color w:val="FF0000"/>
          <w:sz w:val="36"/>
          <w:szCs w:val="36"/>
          <w:u w:val="single"/>
        </w:rPr>
        <w:t>ATTENTION : NOTRE APPLI EST GRATUITE ET EST GARANTIE SANS VIRUS – AUCUN PROBLEME DEPUIS 15 ANS</w:t>
      </w:r>
    </w:p>
    <w:sectPr w:rsidR="007B0D8F" w:rsidRPr="007B0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0D9E"/>
    <w:multiLevelType w:val="hybridMultilevel"/>
    <w:tmpl w:val="4ECE87F0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2BC62E2"/>
    <w:multiLevelType w:val="hybridMultilevel"/>
    <w:tmpl w:val="62C496D0"/>
    <w:lvl w:ilvl="0" w:tplc="F74CCAA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123FB1"/>
    <w:multiLevelType w:val="hybridMultilevel"/>
    <w:tmpl w:val="C1A2DF0C"/>
    <w:lvl w:ilvl="0" w:tplc="F4DEAB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706E4"/>
    <w:multiLevelType w:val="hybridMultilevel"/>
    <w:tmpl w:val="506EE4B8"/>
    <w:lvl w:ilvl="0" w:tplc="6A1061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470F2D"/>
    <w:multiLevelType w:val="hybridMultilevel"/>
    <w:tmpl w:val="46CC80EE"/>
    <w:lvl w:ilvl="0" w:tplc="505EA6B6">
      <w:start w:val="1"/>
      <w:numFmt w:val="bullet"/>
      <w:lvlText w:val="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A73"/>
    <w:rsid w:val="000073EB"/>
    <w:rsid w:val="00044FA5"/>
    <w:rsid w:val="000D1BBB"/>
    <w:rsid w:val="00121E9D"/>
    <w:rsid w:val="00123094"/>
    <w:rsid w:val="00145C73"/>
    <w:rsid w:val="0015561A"/>
    <w:rsid w:val="00267AD6"/>
    <w:rsid w:val="002B2927"/>
    <w:rsid w:val="002B35A0"/>
    <w:rsid w:val="002E0329"/>
    <w:rsid w:val="00307A2D"/>
    <w:rsid w:val="00327E33"/>
    <w:rsid w:val="0038617F"/>
    <w:rsid w:val="003A16C2"/>
    <w:rsid w:val="003A72E9"/>
    <w:rsid w:val="004240E2"/>
    <w:rsid w:val="004673D7"/>
    <w:rsid w:val="004B2D98"/>
    <w:rsid w:val="00584E59"/>
    <w:rsid w:val="005933F3"/>
    <w:rsid w:val="005B796A"/>
    <w:rsid w:val="007B0D8F"/>
    <w:rsid w:val="007C1A73"/>
    <w:rsid w:val="00832EFC"/>
    <w:rsid w:val="008C5DCD"/>
    <w:rsid w:val="008F60A7"/>
    <w:rsid w:val="00967826"/>
    <w:rsid w:val="00995624"/>
    <w:rsid w:val="00AD7CEA"/>
    <w:rsid w:val="00AE65EF"/>
    <w:rsid w:val="00B17DAB"/>
    <w:rsid w:val="00BD492E"/>
    <w:rsid w:val="00C30B65"/>
    <w:rsid w:val="00C41B36"/>
    <w:rsid w:val="00C86846"/>
    <w:rsid w:val="00C96BD4"/>
    <w:rsid w:val="00CB4D75"/>
    <w:rsid w:val="00D13462"/>
    <w:rsid w:val="00D61142"/>
    <w:rsid w:val="00D900F4"/>
    <w:rsid w:val="00DD0CD5"/>
    <w:rsid w:val="00EC1F97"/>
    <w:rsid w:val="00F00BB0"/>
    <w:rsid w:val="00F4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E81AC"/>
  <w15:chartTrackingRefBased/>
  <w15:docId w15:val="{12073BF1-F2B9-4AF8-8BFE-6809CA78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56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826"/>
    <w:pPr>
      <w:widowControl w:val="0"/>
      <w:tabs>
        <w:tab w:val="center" w:pos="4536"/>
        <w:tab w:val="left" w:pos="4720"/>
        <w:tab w:val="right" w:pos="9072"/>
      </w:tabs>
      <w:spacing w:after="0" w:line="264" w:lineRule="auto"/>
      <w:ind w:left="40" w:right="280"/>
      <w:jc w:val="both"/>
    </w:pPr>
    <w:rPr>
      <w:rFonts w:ascii="Helvetica" w:eastAsia="Times New Roman" w:hAnsi="Helvetica" w:cs="Times New Roman"/>
      <w:color w:val="000000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967826"/>
    <w:rPr>
      <w:rFonts w:ascii="Helvetica" w:eastAsia="Times New Roman" w:hAnsi="Helvetica" w:cs="Times New Roman"/>
      <w:color w:val="000000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5561A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E65E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B7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9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EC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8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ava.com/fr/download/help/mac_install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Lasbennes</dc:creator>
  <cp:keywords/>
  <dc:description/>
  <cp:lastModifiedBy>juan luca de luz</cp:lastModifiedBy>
  <cp:revision>2</cp:revision>
  <cp:lastPrinted>2018-04-04T08:18:00Z</cp:lastPrinted>
  <dcterms:created xsi:type="dcterms:W3CDTF">2021-10-03T16:37:00Z</dcterms:created>
  <dcterms:modified xsi:type="dcterms:W3CDTF">2021-10-03T16:37:00Z</dcterms:modified>
</cp:coreProperties>
</file>